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27A" w:rsidRPr="00ED4BE3" w:rsidRDefault="00CE327A" w:rsidP="00CE327A">
      <w:pPr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ED4BE3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ED4BE3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ED4BE3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CE327A" w:rsidRPr="00ED4BE3" w:rsidRDefault="00CE327A" w:rsidP="00CE327A">
      <w:pPr>
        <w:snapToGrid w:val="0"/>
        <w:spacing w:line="520" w:lineRule="exact"/>
        <w:ind w:firstLineChars="200" w:firstLine="88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D4BE3">
        <w:rPr>
          <w:rFonts w:ascii="方正小标宋简体" w:eastAsia="方正小标宋简体" w:hAnsi="Times New Roman" w:cs="Times New Roman" w:hint="eastAsia"/>
          <w:sz w:val="44"/>
          <w:szCs w:val="44"/>
        </w:rPr>
        <w:t>2018年高新技术企业未能填报年报汇总表</w:t>
      </w:r>
    </w:p>
    <w:p w:rsidR="00CE327A" w:rsidRPr="00ED4BE3" w:rsidRDefault="00CE327A" w:rsidP="00CE327A">
      <w:pPr>
        <w:snapToGrid w:val="0"/>
        <w:spacing w:line="520" w:lineRule="exact"/>
        <w:jc w:val="left"/>
        <w:rPr>
          <w:rFonts w:ascii="楷体_GB2312" w:eastAsia="楷体_GB2312" w:hAnsi="Times New Roman" w:cs="Times New Roman"/>
          <w:sz w:val="32"/>
          <w:szCs w:val="32"/>
        </w:rPr>
      </w:pPr>
      <w:r w:rsidRPr="00ED4BE3">
        <w:rPr>
          <w:rFonts w:ascii="楷体_GB2312" w:eastAsia="楷体_GB2312" w:hAnsi="Times New Roman" w:cs="Times New Roman" w:hint="eastAsia"/>
          <w:sz w:val="32"/>
          <w:szCs w:val="32"/>
        </w:rPr>
        <w:t>所属地：</w:t>
      </w:r>
    </w:p>
    <w:tbl>
      <w:tblPr>
        <w:tblStyle w:val="a5"/>
        <w:tblW w:w="14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7"/>
        <w:gridCol w:w="6474"/>
        <w:gridCol w:w="2644"/>
        <w:gridCol w:w="3969"/>
      </w:tblGrid>
      <w:tr w:rsidR="00ED4BE3" w:rsidRPr="00ED4BE3" w:rsidTr="00413840">
        <w:trPr>
          <w:jc w:val="center"/>
        </w:trPr>
        <w:tc>
          <w:tcPr>
            <w:tcW w:w="1007" w:type="dxa"/>
          </w:tcPr>
          <w:p w:rsidR="00CE327A" w:rsidRPr="00ED4BE3" w:rsidRDefault="00CE327A" w:rsidP="00CE327A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D4BE3">
              <w:rPr>
                <w:rFonts w:ascii="黑体" w:eastAsia="黑体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6474" w:type="dxa"/>
          </w:tcPr>
          <w:p w:rsidR="00CE327A" w:rsidRPr="00ED4BE3" w:rsidRDefault="00CE327A" w:rsidP="00CE327A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D4BE3">
              <w:rPr>
                <w:rFonts w:ascii="黑体" w:eastAsia="黑体" w:hAnsi="黑体" w:cs="Times New Roman" w:hint="eastAsia"/>
                <w:sz w:val="28"/>
                <w:szCs w:val="28"/>
              </w:rPr>
              <w:t>企业名称</w:t>
            </w:r>
          </w:p>
        </w:tc>
        <w:tc>
          <w:tcPr>
            <w:tcW w:w="2644" w:type="dxa"/>
          </w:tcPr>
          <w:p w:rsidR="00CE327A" w:rsidRPr="00ED4BE3" w:rsidRDefault="00CE327A" w:rsidP="00CE327A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D4BE3">
              <w:rPr>
                <w:rFonts w:ascii="黑体" w:eastAsia="黑体" w:hAnsi="黑体" w:cs="Times New Roman" w:hint="eastAsia"/>
                <w:sz w:val="28"/>
                <w:szCs w:val="28"/>
              </w:rPr>
              <w:t>高企证书编号</w:t>
            </w:r>
          </w:p>
        </w:tc>
        <w:tc>
          <w:tcPr>
            <w:tcW w:w="3969" w:type="dxa"/>
          </w:tcPr>
          <w:p w:rsidR="00CE327A" w:rsidRPr="00ED4BE3" w:rsidRDefault="00CE327A" w:rsidP="00CE327A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D4BE3">
              <w:rPr>
                <w:rFonts w:ascii="黑体" w:eastAsia="黑体" w:hAnsi="黑体" w:cs="Times New Roman" w:hint="eastAsia"/>
                <w:sz w:val="28"/>
                <w:szCs w:val="28"/>
              </w:rPr>
              <w:t>未能填报原因</w:t>
            </w:r>
          </w:p>
        </w:tc>
      </w:tr>
      <w:tr w:rsidR="00ED4BE3" w:rsidRPr="00ED4BE3" w:rsidTr="00413840">
        <w:trPr>
          <w:jc w:val="center"/>
        </w:trPr>
        <w:tc>
          <w:tcPr>
            <w:tcW w:w="1007" w:type="dxa"/>
          </w:tcPr>
          <w:p w:rsidR="00CE327A" w:rsidRPr="00ED4BE3" w:rsidRDefault="00CE327A" w:rsidP="00CE327A">
            <w:pPr>
              <w:numPr>
                <w:ilvl w:val="0"/>
                <w:numId w:val="1"/>
              </w:numPr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474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44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ED4BE3" w:rsidRPr="00ED4BE3" w:rsidTr="00413840">
        <w:trPr>
          <w:jc w:val="center"/>
        </w:trPr>
        <w:tc>
          <w:tcPr>
            <w:tcW w:w="1007" w:type="dxa"/>
          </w:tcPr>
          <w:p w:rsidR="00CE327A" w:rsidRPr="00ED4BE3" w:rsidRDefault="00CE327A" w:rsidP="00CE327A">
            <w:pPr>
              <w:numPr>
                <w:ilvl w:val="0"/>
                <w:numId w:val="1"/>
              </w:numPr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474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44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ED4BE3" w:rsidRPr="00ED4BE3" w:rsidTr="00413840">
        <w:trPr>
          <w:jc w:val="center"/>
        </w:trPr>
        <w:tc>
          <w:tcPr>
            <w:tcW w:w="1007" w:type="dxa"/>
          </w:tcPr>
          <w:p w:rsidR="00CE327A" w:rsidRPr="00ED4BE3" w:rsidRDefault="00CE327A" w:rsidP="00CE327A">
            <w:pPr>
              <w:numPr>
                <w:ilvl w:val="0"/>
                <w:numId w:val="1"/>
              </w:numPr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474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44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ED4BE3" w:rsidRPr="00ED4BE3" w:rsidTr="00413840">
        <w:trPr>
          <w:jc w:val="center"/>
        </w:trPr>
        <w:tc>
          <w:tcPr>
            <w:tcW w:w="1007" w:type="dxa"/>
          </w:tcPr>
          <w:p w:rsidR="00CE327A" w:rsidRPr="00ED4BE3" w:rsidRDefault="00CE327A" w:rsidP="00CE327A">
            <w:pPr>
              <w:numPr>
                <w:ilvl w:val="0"/>
                <w:numId w:val="1"/>
              </w:numPr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474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44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ED4BE3" w:rsidRPr="00ED4BE3" w:rsidTr="00413840">
        <w:trPr>
          <w:jc w:val="center"/>
        </w:trPr>
        <w:tc>
          <w:tcPr>
            <w:tcW w:w="1007" w:type="dxa"/>
          </w:tcPr>
          <w:p w:rsidR="00CE327A" w:rsidRPr="00ED4BE3" w:rsidRDefault="00CE327A" w:rsidP="00CE327A">
            <w:pPr>
              <w:numPr>
                <w:ilvl w:val="0"/>
                <w:numId w:val="1"/>
              </w:numPr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474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44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ED4BE3" w:rsidRPr="00ED4BE3" w:rsidTr="00413840">
        <w:trPr>
          <w:jc w:val="center"/>
        </w:trPr>
        <w:tc>
          <w:tcPr>
            <w:tcW w:w="1007" w:type="dxa"/>
          </w:tcPr>
          <w:p w:rsidR="00CE327A" w:rsidRPr="00ED4BE3" w:rsidRDefault="00CE327A" w:rsidP="00CE327A">
            <w:pPr>
              <w:numPr>
                <w:ilvl w:val="0"/>
                <w:numId w:val="1"/>
              </w:numPr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474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44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ED4BE3" w:rsidRPr="00ED4BE3" w:rsidTr="00413840">
        <w:trPr>
          <w:jc w:val="center"/>
        </w:trPr>
        <w:tc>
          <w:tcPr>
            <w:tcW w:w="1007" w:type="dxa"/>
          </w:tcPr>
          <w:p w:rsidR="00CE327A" w:rsidRPr="00ED4BE3" w:rsidRDefault="00CE327A" w:rsidP="00CE327A">
            <w:pPr>
              <w:numPr>
                <w:ilvl w:val="0"/>
                <w:numId w:val="1"/>
              </w:numPr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474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44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ED4BE3" w:rsidRPr="00ED4BE3" w:rsidTr="00413840">
        <w:trPr>
          <w:jc w:val="center"/>
        </w:trPr>
        <w:tc>
          <w:tcPr>
            <w:tcW w:w="1007" w:type="dxa"/>
          </w:tcPr>
          <w:p w:rsidR="00CE327A" w:rsidRPr="00ED4BE3" w:rsidRDefault="00CE327A" w:rsidP="00CE327A">
            <w:pPr>
              <w:numPr>
                <w:ilvl w:val="0"/>
                <w:numId w:val="1"/>
              </w:numPr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474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44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ED4BE3" w:rsidRPr="00ED4BE3" w:rsidTr="00413840">
        <w:trPr>
          <w:jc w:val="center"/>
        </w:trPr>
        <w:tc>
          <w:tcPr>
            <w:tcW w:w="1007" w:type="dxa"/>
          </w:tcPr>
          <w:p w:rsidR="00CE327A" w:rsidRPr="00ED4BE3" w:rsidRDefault="00CE327A" w:rsidP="00CE327A">
            <w:pPr>
              <w:numPr>
                <w:ilvl w:val="0"/>
                <w:numId w:val="1"/>
              </w:numPr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474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44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CE327A" w:rsidRPr="00ED4BE3" w:rsidRDefault="00CE327A" w:rsidP="00CE327A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CE327A" w:rsidRPr="00ED4BE3" w:rsidRDefault="00CE327A" w:rsidP="00CE327A">
      <w:pPr>
        <w:snapToGrid w:val="0"/>
        <w:spacing w:line="520" w:lineRule="exact"/>
        <w:jc w:val="left"/>
        <w:rPr>
          <w:rFonts w:ascii="楷体_GB2312" w:eastAsia="楷体_GB2312" w:hAnsi="Times New Roman" w:cs="Times New Roman"/>
          <w:sz w:val="32"/>
          <w:szCs w:val="32"/>
        </w:rPr>
      </w:pPr>
      <w:r w:rsidRPr="00ED4BE3">
        <w:rPr>
          <w:rFonts w:ascii="楷体_GB2312" w:eastAsia="楷体_GB2312" w:hAnsi="Times New Roman" w:cs="Times New Roman" w:hint="eastAsia"/>
          <w:sz w:val="32"/>
          <w:szCs w:val="32"/>
        </w:rPr>
        <w:t>填表人：                      联系电话：</w:t>
      </w:r>
    </w:p>
    <w:p w:rsidR="00CE327A" w:rsidRPr="00ED4BE3" w:rsidRDefault="00CE327A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CE327A" w:rsidRPr="00ED4BE3" w:rsidSect="008310B9">
      <w:pgSz w:w="16838" w:h="11906" w:orient="landscape"/>
      <w:pgMar w:top="1702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AE5" w:rsidRDefault="00811AE5" w:rsidP="00624435">
      <w:r>
        <w:separator/>
      </w:r>
    </w:p>
  </w:endnote>
  <w:endnote w:type="continuationSeparator" w:id="0">
    <w:p w:rsidR="00811AE5" w:rsidRDefault="00811AE5" w:rsidP="0062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AE5" w:rsidRDefault="00811AE5" w:rsidP="00624435">
      <w:r>
        <w:separator/>
      </w:r>
    </w:p>
  </w:footnote>
  <w:footnote w:type="continuationSeparator" w:id="0">
    <w:p w:rsidR="00811AE5" w:rsidRDefault="00811AE5" w:rsidP="00624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3B68"/>
    <w:multiLevelType w:val="hybridMultilevel"/>
    <w:tmpl w:val="71B49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40"/>
    <w:rsid w:val="00136A6B"/>
    <w:rsid w:val="003846D0"/>
    <w:rsid w:val="004D7997"/>
    <w:rsid w:val="00624435"/>
    <w:rsid w:val="006B0040"/>
    <w:rsid w:val="006D48DA"/>
    <w:rsid w:val="00783534"/>
    <w:rsid w:val="00811AE5"/>
    <w:rsid w:val="00A61007"/>
    <w:rsid w:val="00AE4A2A"/>
    <w:rsid w:val="00BF0F5B"/>
    <w:rsid w:val="00CE327A"/>
    <w:rsid w:val="00DF246F"/>
    <w:rsid w:val="00E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6D3AC3-C803-4C74-83FF-8D9C30EF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00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61007"/>
    <w:rPr>
      <w:sz w:val="18"/>
      <w:szCs w:val="18"/>
    </w:rPr>
  </w:style>
  <w:style w:type="table" w:styleId="a5">
    <w:name w:val="Table Grid"/>
    <w:basedOn w:val="a1"/>
    <w:uiPriority w:val="59"/>
    <w:rsid w:val="00CE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4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2443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24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244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3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16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0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0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4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3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0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Lenovo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黄伟英</dc:creator>
  <cp:lastModifiedBy>章莉波</cp:lastModifiedBy>
  <cp:revision>2</cp:revision>
  <dcterms:created xsi:type="dcterms:W3CDTF">2018-05-03T02:13:00Z</dcterms:created>
  <dcterms:modified xsi:type="dcterms:W3CDTF">2018-05-03T02:13:00Z</dcterms:modified>
</cp:coreProperties>
</file>